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3C0A8" w14:textId="77777777" w:rsidR="00272EE7" w:rsidRPr="009E7C5B" w:rsidRDefault="00272EE7" w:rsidP="009E7C5B">
      <w:pPr>
        <w:spacing w:after="0" w:line="24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t>ДОГОВОР</w:t>
      </w:r>
    </w:p>
    <w:p w14:paraId="0F72BE7B" w14:textId="77777777" w:rsidR="00272EE7" w:rsidRPr="009E7C5B" w:rsidRDefault="00272EE7" w:rsidP="009E7C5B">
      <w:pPr>
        <w:shd w:val="clear" w:color="auto" w:fill="FFFFFF"/>
        <w:autoSpaceDE w:val="0"/>
        <w:autoSpaceDN w:val="0"/>
        <w:spacing w:after="0" w:line="240" w:lineRule="auto"/>
        <w:ind w:left="1838" w:right="1838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безвозмездного</w:t>
      </w:r>
      <w:r w:rsidR="003C217D" w:rsidRPr="009E7C5B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оказания</w:t>
      </w:r>
      <w:r w:rsidR="003C217D" w:rsidRPr="009E7C5B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услуг</w:t>
      </w:r>
      <w:r w:rsidR="003C217D" w:rsidRPr="009E7C5B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по</w:t>
      </w:r>
      <w:r w:rsidR="003C217D" w:rsidRPr="009E7C5B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реализации</w:t>
      </w:r>
    </w:p>
    <w:p w14:paraId="4002392B" w14:textId="77777777" w:rsidR="00272EE7" w:rsidRPr="009E7C5B" w:rsidRDefault="003C217D" w:rsidP="009E7C5B">
      <w:pPr>
        <w:shd w:val="clear" w:color="auto" w:fill="FFFFFF"/>
        <w:autoSpaceDE w:val="0"/>
        <w:autoSpaceDN w:val="0"/>
        <w:spacing w:after="0" w:line="240" w:lineRule="auto"/>
        <w:ind w:left="1838" w:right="1838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</w:t>
      </w:r>
      <w:r w:rsidR="00272EE7" w:rsidRPr="009E7C5B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программы</w:t>
      </w:r>
      <w:r w:rsidRPr="009E7C5B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</w:t>
      </w:r>
      <w:r w:rsidR="00272EE7" w:rsidRPr="009E7C5B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пришкольного</w:t>
      </w:r>
      <w:r w:rsidRPr="009E7C5B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</w:t>
      </w:r>
      <w:r w:rsidR="00797A5B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летнего оздоровительного лаге</w:t>
      </w:r>
      <w:r w:rsidR="00D505B7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ря</w:t>
      </w:r>
    </w:p>
    <w:p w14:paraId="30580136" w14:textId="77777777" w:rsidR="00272EE7" w:rsidRPr="009E7C5B" w:rsidRDefault="00272EE7" w:rsidP="009E7C5B">
      <w:pPr>
        <w:shd w:val="clear" w:color="auto" w:fill="FFFFFF"/>
        <w:autoSpaceDE w:val="0"/>
        <w:autoSpaceDN w:val="0"/>
        <w:spacing w:after="0" w:line="240" w:lineRule="auto"/>
        <w:ind w:left="1838" w:right="183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с</w:t>
      </w:r>
      <w:r w:rsidR="003C217D" w:rsidRPr="009E7C5B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дневным</w:t>
      </w:r>
      <w:r w:rsidR="003C217D" w:rsidRPr="009E7C5B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пребыванием</w:t>
      </w:r>
      <w:r w:rsidR="003C217D" w:rsidRPr="009E7C5B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детей</w:t>
      </w:r>
      <w:r w:rsidR="003C217D" w:rsidRPr="009E7C5B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«ЮГОРСКИЙ</w:t>
      </w:r>
      <w:r w:rsidR="003C217D" w:rsidRPr="009E7C5B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ЛУЧИК»</w:t>
      </w:r>
    </w:p>
    <w:p w14:paraId="3B333F3F" w14:textId="77777777" w:rsidR="00360BBF" w:rsidRPr="009E7C5B" w:rsidRDefault="00360BBF" w:rsidP="009E7C5B">
      <w:pPr>
        <w:shd w:val="clear" w:color="auto" w:fill="FFFFFF"/>
        <w:autoSpaceDE w:val="0"/>
        <w:autoSpaceDN w:val="0"/>
        <w:spacing w:after="0" w:line="240" w:lineRule="auto"/>
        <w:ind w:left="734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</w:p>
    <w:p w14:paraId="380E2A6E" w14:textId="77777777" w:rsidR="00272EE7" w:rsidRPr="009E7C5B" w:rsidRDefault="00360BBF" w:rsidP="009E7C5B">
      <w:pPr>
        <w:shd w:val="clear" w:color="auto" w:fill="FFFFFF"/>
        <w:autoSpaceDE w:val="0"/>
        <w:autoSpaceDN w:val="0"/>
        <w:spacing w:after="0" w:line="240" w:lineRule="auto"/>
        <w:ind w:left="734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г</w:t>
      </w:r>
      <w:r w:rsidR="00272EE7" w:rsidRPr="009E7C5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.</w:t>
      </w:r>
      <w:r w:rsidR="003C217D" w:rsidRPr="009E7C5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="00272EE7" w:rsidRPr="009E7C5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Ханты-Мансийск</w:t>
      </w:r>
      <w:r w:rsidR="00272EE7" w:rsidRPr="009E7C5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ab/>
      </w:r>
      <w:r w:rsidR="00272EE7" w:rsidRPr="009E7C5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ab/>
      </w:r>
      <w:r w:rsidR="00272EE7" w:rsidRPr="009E7C5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ab/>
      </w:r>
      <w:r w:rsidR="00272EE7" w:rsidRPr="009E7C5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ab/>
      </w:r>
      <w:r w:rsidR="00272EE7" w:rsidRPr="009E7C5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ab/>
      </w:r>
      <w:r w:rsidR="00272EE7" w:rsidRPr="009E7C5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ab/>
      </w:r>
      <w:r w:rsidR="00272EE7" w:rsidRPr="009E7C5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ab/>
      </w:r>
      <w:r w:rsidR="00272EE7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ED19F3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272EE7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ED19F3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272EE7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1D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202_</w:t>
      </w:r>
      <w:r w:rsidR="00272EE7" w:rsidRPr="009E7C5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г.</w:t>
      </w:r>
    </w:p>
    <w:p w14:paraId="127E8FF0" w14:textId="77777777" w:rsidR="00272EE7" w:rsidRPr="009E7C5B" w:rsidRDefault="00272EE7" w:rsidP="009E7C5B">
      <w:pPr>
        <w:shd w:val="clear" w:color="auto" w:fill="FFFFFF"/>
        <w:autoSpaceDE w:val="0"/>
        <w:autoSpaceDN w:val="0"/>
        <w:spacing w:after="0" w:line="240" w:lineRule="auto"/>
        <w:ind w:left="29" w:right="19" w:firstLine="706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</w:p>
    <w:p w14:paraId="1C6492BA" w14:textId="77777777" w:rsidR="00272EE7" w:rsidRPr="009E7C5B" w:rsidRDefault="00272EE7" w:rsidP="009E7C5B">
      <w:pPr>
        <w:shd w:val="clear" w:color="auto" w:fill="FFFFFF"/>
        <w:autoSpaceDE w:val="0"/>
        <w:autoSpaceDN w:val="0"/>
        <w:spacing w:after="0" w:line="240" w:lineRule="auto"/>
        <w:ind w:left="29" w:right="19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Ка</w:t>
      </w:r>
      <w:r w:rsidR="003E4C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енное</w:t>
      </w:r>
      <w:r w:rsidR="003C217D"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общеобразовательное</w:t>
      </w:r>
      <w:r w:rsidR="003C217D"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учреждение</w:t>
      </w:r>
      <w:r w:rsidR="003C217D"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Ханты-Мансийского</w:t>
      </w:r>
      <w:r w:rsidR="003C217D"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автономного</w:t>
      </w:r>
      <w:r w:rsidR="003C217D"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округа</w:t>
      </w:r>
      <w:r w:rsidR="003C217D"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3E4C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–</w:t>
      </w:r>
      <w:r w:rsidR="003C217D"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Югры</w:t>
      </w:r>
      <w:r w:rsidR="003E4C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«Ханты-Мансийская</w:t>
      </w:r>
      <w:r w:rsidR="003C217D"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школа</w:t>
      </w:r>
      <w:r w:rsidR="003C217D"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для</w:t>
      </w:r>
      <w:r w:rsidR="003C217D"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обучающихся</w:t>
      </w:r>
      <w:r w:rsidR="003C217D"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="003C217D"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ограниченными</w:t>
      </w:r>
      <w:r w:rsidR="003C217D"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возможностями</w:t>
      </w:r>
      <w:r w:rsidR="003C217D"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здоровья»,</w:t>
      </w:r>
      <w:r w:rsidR="003C217D"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="003C217D"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дальнейшем</w:t>
      </w:r>
      <w:r w:rsidR="003C217D"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="003C217D"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Школа,</w:t>
      </w:r>
      <w:r w:rsidR="003C217D"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="003C217D"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лице</w:t>
      </w:r>
      <w:r w:rsidR="003C217D" w:rsidRPr="009E7C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директора</w:t>
      </w:r>
      <w:r w:rsidR="003C217D" w:rsidRPr="009E7C5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D505B7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  <w:lang w:eastAsia="ru-RU"/>
        </w:rPr>
        <w:t>Барышниковой Светланы Владимировны</w:t>
      </w:r>
      <w:r w:rsidRPr="009E7C5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,</w:t>
      </w:r>
      <w:r w:rsidR="003C217D" w:rsidRPr="009E7C5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действующей</w:t>
      </w:r>
      <w:r w:rsidR="003C217D" w:rsidRPr="009E7C5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на</w:t>
      </w:r>
      <w:r w:rsidR="003C217D" w:rsidRPr="009E7C5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основании</w:t>
      </w:r>
      <w:r w:rsidR="003C217D" w:rsidRPr="009E7C5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3E4CB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273 Федерального </w:t>
      </w:r>
      <w:r w:rsidRPr="009E7C5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Закона</w:t>
      </w:r>
      <w:r w:rsidR="003C217D" w:rsidRPr="009E7C5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образовании</w:t>
      </w:r>
      <w:r w:rsidR="003E4CBF" w:rsidRPr="003E4CB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3E4CBF" w:rsidRPr="009E7C5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Российской </w:t>
      </w:r>
      <w:r w:rsidR="003E4CBF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Устава,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граждане:</w:t>
      </w:r>
    </w:p>
    <w:p w14:paraId="595DA74F" w14:textId="77777777" w:rsidR="00272EE7" w:rsidRPr="009E7C5B" w:rsidRDefault="00272EE7" w:rsidP="009E7C5B">
      <w:pPr>
        <w:shd w:val="clear" w:color="auto" w:fill="FFFFFF"/>
        <w:autoSpaceDE w:val="0"/>
        <w:autoSpaceDN w:val="0"/>
        <w:spacing w:after="0" w:line="240" w:lineRule="auto"/>
        <w:ind w:left="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Мать: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  <w:r w:rsidR="0041277B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</w:p>
    <w:p w14:paraId="78E8754F" w14:textId="77777777" w:rsidR="00272EE7" w:rsidRPr="009E7C5B" w:rsidRDefault="00272EE7" w:rsidP="009E7C5B">
      <w:pPr>
        <w:shd w:val="clear" w:color="auto" w:fill="FFFFFF"/>
        <w:autoSpaceDE w:val="0"/>
        <w:autoSpaceDN w:val="0"/>
        <w:spacing w:after="0" w:line="240" w:lineRule="auto"/>
        <w:ind w:left="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телефон: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14:paraId="08E96252" w14:textId="77777777" w:rsidR="00272EE7" w:rsidRPr="009E7C5B" w:rsidRDefault="00272EE7" w:rsidP="009E7C5B">
      <w:pPr>
        <w:shd w:val="clear" w:color="auto" w:fill="FFFFFF"/>
        <w:autoSpaceDE w:val="0"/>
        <w:autoSpaceDN w:val="0"/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6D98C3" w14:textId="77777777" w:rsidR="00272EE7" w:rsidRPr="009E7C5B" w:rsidRDefault="00272EE7" w:rsidP="009E7C5B">
      <w:pPr>
        <w:shd w:val="clear" w:color="auto" w:fill="FFFFFF"/>
        <w:autoSpaceDE w:val="0"/>
        <w:autoSpaceDN w:val="0"/>
        <w:spacing w:after="0" w:line="240" w:lineRule="auto"/>
        <w:ind w:left="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Отец: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38A5ACB" w14:textId="77777777" w:rsidR="00272EE7" w:rsidRPr="009E7C5B" w:rsidRDefault="00272EE7" w:rsidP="009E7C5B">
      <w:pPr>
        <w:shd w:val="clear" w:color="auto" w:fill="FFFFFF"/>
        <w:autoSpaceDE w:val="0"/>
        <w:autoSpaceDN w:val="0"/>
        <w:spacing w:after="0" w:line="240" w:lineRule="auto"/>
        <w:ind w:left="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телефон: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  <w:r w:rsidR="0041277B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14:paraId="3DC9CB3A" w14:textId="77777777" w:rsidR="00272EE7" w:rsidRPr="009E7C5B" w:rsidRDefault="00272EE7" w:rsidP="009E7C5B">
      <w:pPr>
        <w:shd w:val="clear" w:color="auto" w:fill="FFFFFF"/>
        <w:autoSpaceDE w:val="0"/>
        <w:autoSpaceDN w:val="0"/>
        <w:spacing w:after="0" w:line="240" w:lineRule="auto"/>
        <w:ind w:lef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8653BB" w14:textId="77777777" w:rsidR="00272EE7" w:rsidRPr="009E7C5B" w:rsidRDefault="00272EE7" w:rsidP="009E7C5B">
      <w:pPr>
        <w:shd w:val="clear" w:color="auto" w:fill="FFFFFF"/>
        <w:autoSpaceDE w:val="0"/>
        <w:autoSpaceDN w:val="0"/>
        <w:spacing w:after="0" w:line="240" w:lineRule="auto"/>
        <w:ind w:left="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дальнейшем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«Родители»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(законные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представители),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другой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стороны,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заключили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нижеследующем:</w:t>
      </w:r>
    </w:p>
    <w:p w14:paraId="1946D061" w14:textId="77777777" w:rsidR="00272EE7" w:rsidRPr="009E7C5B" w:rsidRDefault="00272EE7" w:rsidP="009E7C5B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Предмет</w:t>
      </w:r>
      <w:r w:rsidR="003C217D" w:rsidRPr="009E7C5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договора</w:t>
      </w:r>
    </w:p>
    <w:p w14:paraId="4CB4C97E" w14:textId="77777777" w:rsidR="0041277B" w:rsidRPr="009E7C5B" w:rsidRDefault="00272EE7" w:rsidP="009E7C5B">
      <w:pPr>
        <w:pStyle w:val="a3"/>
        <w:numPr>
          <w:ilvl w:val="1"/>
          <w:numId w:val="1"/>
        </w:numPr>
        <w:shd w:val="clear" w:color="auto" w:fill="FFFFFF"/>
        <w:autoSpaceDE w:val="0"/>
        <w:autoSpaceDN w:val="0"/>
        <w:spacing w:after="0" w:line="240" w:lineRule="auto"/>
        <w:ind w:left="58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hAnsi="Times New Roman" w:cs="Times New Roman"/>
          <w:color w:val="000000"/>
          <w:sz w:val="24"/>
          <w:szCs w:val="24"/>
        </w:rPr>
        <w:t>Предметом</w:t>
      </w:r>
      <w:r w:rsidR="003C217D" w:rsidRPr="009E7C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7C5B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 w:rsidR="003C217D" w:rsidRPr="009E7C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7C5B">
        <w:rPr>
          <w:rFonts w:ascii="Times New Roman" w:hAnsi="Times New Roman" w:cs="Times New Roman"/>
          <w:color w:val="000000"/>
          <w:sz w:val="24"/>
          <w:szCs w:val="24"/>
        </w:rPr>
        <w:t>является</w:t>
      </w:r>
      <w:r w:rsidR="003C217D" w:rsidRPr="009E7C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7C5B">
        <w:rPr>
          <w:rFonts w:ascii="Times New Roman" w:hAnsi="Times New Roman" w:cs="Times New Roman"/>
          <w:color w:val="000000"/>
          <w:sz w:val="24"/>
          <w:szCs w:val="24"/>
        </w:rPr>
        <w:t>организация</w:t>
      </w:r>
      <w:r w:rsidR="003C217D" w:rsidRPr="009E7C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7C5B">
        <w:rPr>
          <w:rFonts w:ascii="Times New Roman" w:hAnsi="Times New Roman" w:cs="Times New Roman"/>
          <w:color w:val="000000"/>
          <w:sz w:val="24"/>
          <w:szCs w:val="24"/>
        </w:rPr>
        <w:t>отдыха</w:t>
      </w:r>
      <w:r w:rsidR="003C217D" w:rsidRPr="009E7C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7C5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3C217D" w:rsidRPr="009E7C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7C5B">
        <w:rPr>
          <w:rFonts w:ascii="Times New Roman" w:hAnsi="Times New Roman" w:cs="Times New Roman"/>
          <w:color w:val="000000"/>
          <w:sz w:val="24"/>
          <w:szCs w:val="24"/>
        </w:rPr>
        <w:t>оздоровления</w:t>
      </w:r>
      <w:r w:rsidR="003C217D" w:rsidRPr="009E7C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7C5B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3C217D" w:rsidRPr="009E7C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7C5B">
        <w:rPr>
          <w:rFonts w:ascii="Times New Roman" w:hAnsi="Times New Roman" w:cs="Times New Roman"/>
          <w:color w:val="000000"/>
          <w:sz w:val="24"/>
          <w:szCs w:val="24"/>
        </w:rPr>
        <w:t>пришкольном</w:t>
      </w:r>
      <w:r w:rsidR="003C217D" w:rsidRPr="009E7C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7C5B">
        <w:rPr>
          <w:rFonts w:ascii="Times New Roman" w:hAnsi="Times New Roman" w:cs="Times New Roman"/>
          <w:color w:val="000000"/>
          <w:sz w:val="24"/>
          <w:szCs w:val="24"/>
        </w:rPr>
        <w:t>лагере</w:t>
      </w:r>
      <w:r w:rsidR="003C217D" w:rsidRPr="009E7C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7C5B">
        <w:rPr>
          <w:rFonts w:ascii="Times New Roman" w:hAnsi="Times New Roman" w:cs="Times New Roman"/>
          <w:color w:val="000000"/>
          <w:sz w:val="24"/>
          <w:szCs w:val="24"/>
        </w:rPr>
        <w:t>«Югорский</w:t>
      </w:r>
      <w:r w:rsidR="003C217D" w:rsidRPr="009E7C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7C5B">
        <w:rPr>
          <w:rFonts w:ascii="Times New Roman" w:hAnsi="Times New Roman" w:cs="Times New Roman"/>
          <w:color w:val="000000"/>
          <w:sz w:val="24"/>
          <w:szCs w:val="24"/>
        </w:rPr>
        <w:t>лучик»</w:t>
      </w:r>
      <w:r w:rsidR="003E4CB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E7C5B">
        <w:rPr>
          <w:rFonts w:ascii="Times New Roman" w:hAnsi="Times New Roman" w:cs="Times New Roman"/>
          <w:color w:val="000000"/>
          <w:sz w:val="24"/>
          <w:szCs w:val="24"/>
        </w:rPr>
        <w:t>далее</w:t>
      </w:r>
      <w:r w:rsidR="003C217D" w:rsidRPr="009E7C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7C5B">
        <w:rPr>
          <w:rFonts w:ascii="Times New Roman" w:hAnsi="Times New Roman" w:cs="Times New Roman"/>
          <w:color w:val="000000"/>
          <w:sz w:val="24"/>
          <w:szCs w:val="24"/>
        </w:rPr>
        <w:t>«Лагерь»,</w:t>
      </w:r>
      <w:r w:rsidR="003C217D" w:rsidRPr="009E7C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7C5B">
        <w:rPr>
          <w:rFonts w:ascii="Times New Roman" w:hAnsi="Times New Roman" w:cs="Times New Roman"/>
          <w:color w:val="000000"/>
          <w:sz w:val="24"/>
          <w:szCs w:val="24"/>
        </w:rPr>
        <w:t>детей</w:t>
      </w:r>
      <w:r w:rsidR="003C217D" w:rsidRPr="009E7C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7C5B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3C217D" w:rsidRPr="009E7C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7C5B">
        <w:rPr>
          <w:rFonts w:ascii="Times New Roman" w:hAnsi="Times New Roman" w:cs="Times New Roman"/>
          <w:color w:val="000000"/>
          <w:sz w:val="24"/>
          <w:szCs w:val="24"/>
        </w:rPr>
        <w:t>возрасте</w:t>
      </w:r>
      <w:r w:rsidR="003C217D" w:rsidRPr="009E7C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7C5B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3C217D" w:rsidRPr="009E7C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7A5B">
        <w:rPr>
          <w:rFonts w:ascii="Times New Roman" w:hAnsi="Times New Roman" w:cs="Times New Roman"/>
          <w:color w:val="000000"/>
          <w:sz w:val="24"/>
          <w:szCs w:val="24"/>
        </w:rPr>
        <w:t xml:space="preserve">8 </w:t>
      </w:r>
      <w:r w:rsidRPr="009E7C5B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="003C217D" w:rsidRPr="009E7C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7C5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797A5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3C217D" w:rsidRPr="009E7C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7C5B">
        <w:rPr>
          <w:rFonts w:ascii="Times New Roman" w:hAnsi="Times New Roman" w:cs="Times New Roman"/>
          <w:color w:val="000000"/>
          <w:sz w:val="24"/>
          <w:szCs w:val="24"/>
        </w:rPr>
        <w:t>лет</w:t>
      </w:r>
      <w:r w:rsidR="003E4CB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EA2CB37" w14:textId="2B55D96F" w:rsidR="00272EE7" w:rsidRPr="009E7C5B" w:rsidRDefault="00272EE7" w:rsidP="00A61DC2">
      <w:pPr>
        <w:pStyle w:val="a3"/>
        <w:numPr>
          <w:ilvl w:val="1"/>
          <w:numId w:val="1"/>
        </w:numPr>
        <w:shd w:val="clear" w:color="auto" w:fill="FFFFFF"/>
        <w:autoSpaceDE w:val="0"/>
        <w:autoSpaceDN w:val="0"/>
        <w:spacing w:after="0" w:line="240" w:lineRule="auto"/>
        <w:ind w:left="58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Школа</w:t>
      </w:r>
      <w:r w:rsidR="003C217D"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принимает</w:t>
      </w:r>
      <w:r w:rsidR="003C217D"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ребёнка</w:t>
      </w:r>
      <w:r w:rsidR="003C217D"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Родителей</w:t>
      </w:r>
      <w:r w:rsidR="003C217D"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(законных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</w:t>
      </w:r>
      <w:r w:rsidR="003C217D"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="003C217D"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3E4C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Лагерь </w:t>
      </w:r>
      <w:r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</w:t>
      </w:r>
      <w:r w:rsidR="003C217D"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1</w:t>
      </w:r>
      <w:r w:rsidR="003C217D"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смену</w:t>
      </w:r>
      <w:r w:rsidR="003C217D"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</w:t>
      </w:r>
      <w:r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3C217D"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0</w:t>
      </w:r>
      <w:r w:rsidR="00505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1</w:t>
      </w:r>
      <w:r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.0</w:t>
      </w:r>
      <w:r w:rsidR="00505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6</w:t>
      </w:r>
      <w:r w:rsidR="00A61D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.202</w:t>
      </w:r>
      <w:r w:rsidR="00505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6</w:t>
      </w:r>
      <w:r w:rsidR="003C217D"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41277B"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</w:t>
      </w:r>
      <w:r w:rsidR="003C217D"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41277B"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2</w:t>
      </w:r>
      <w:r w:rsidR="00505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4</w:t>
      </w:r>
      <w:r w:rsidR="00A61D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.0</w:t>
      </w:r>
      <w:r w:rsidR="00505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6</w:t>
      </w:r>
      <w:r w:rsidR="00A61D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.202</w:t>
      </w:r>
      <w:r w:rsidR="005055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6</w:t>
      </w:r>
      <w:r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</w:p>
    <w:p w14:paraId="565AD672" w14:textId="77777777" w:rsidR="00272EE7" w:rsidRPr="009E7C5B" w:rsidRDefault="00272EE7" w:rsidP="009E7C5B">
      <w:pPr>
        <w:shd w:val="clear" w:color="auto" w:fill="FFFFFF"/>
        <w:autoSpaceDE w:val="0"/>
        <w:autoSpaceDN w:val="0"/>
        <w:spacing w:after="0" w:line="240" w:lineRule="auto"/>
        <w:ind w:left="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Ф.И.О.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  <w:r w:rsidR="0041277B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5E1A89B" w14:textId="77777777" w:rsidR="00272EE7" w:rsidRPr="009E7C5B" w:rsidRDefault="00272EE7" w:rsidP="009E7C5B">
      <w:pPr>
        <w:shd w:val="clear" w:color="auto" w:fill="FFFFFF"/>
        <w:autoSpaceDE w:val="0"/>
        <w:autoSpaceDN w:val="0"/>
        <w:spacing w:after="0" w:line="240" w:lineRule="auto"/>
        <w:ind w:left="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Дата</w:t>
      </w:r>
      <w:r w:rsidR="003C217D" w:rsidRPr="009E7C5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рождения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  <w:r w:rsidR="003C217D" w:rsidRPr="009E7C5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класс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D0E304D" w14:textId="77777777" w:rsidR="00272EE7" w:rsidRPr="009E7C5B" w:rsidRDefault="00272EE7" w:rsidP="009E7C5B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2.</w:t>
      </w:r>
      <w:r w:rsidR="003C217D" w:rsidRPr="009E7C5B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Обязанности</w:t>
      </w:r>
      <w:r w:rsidR="003C217D" w:rsidRPr="009E7C5B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сторон</w:t>
      </w:r>
    </w:p>
    <w:p w14:paraId="545FECB0" w14:textId="77777777" w:rsidR="00272EE7" w:rsidRPr="009E7C5B" w:rsidRDefault="0041277B" w:rsidP="009E7C5B">
      <w:pPr>
        <w:shd w:val="clear" w:color="auto" w:fill="FFFFFF"/>
        <w:autoSpaceDE w:val="0"/>
        <w:autoSpaceDN w:val="0"/>
        <w:spacing w:after="0" w:line="240" w:lineRule="auto"/>
        <w:ind w:left="40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</w:t>
      </w:r>
      <w:r w:rsidR="003C217D" w:rsidRPr="009E7C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902BC" w:rsidRPr="009E7C5B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  <w:t xml:space="preserve">Исполнитель </w:t>
      </w:r>
      <w:r w:rsidR="00272EE7" w:rsidRPr="009E7C5B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  <w:t>обяз</w:t>
      </w:r>
      <w:r w:rsidR="00F902BC" w:rsidRPr="009E7C5B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  <w:t>уется</w:t>
      </w:r>
      <w:r w:rsidR="00272EE7" w:rsidRPr="009E7C5B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  <w:t>:</w:t>
      </w:r>
    </w:p>
    <w:p w14:paraId="7F07F95F" w14:textId="77777777" w:rsidR="0064423B" w:rsidRPr="009E7C5B" w:rsidRDefault="00272EE7" w:rsidP="009E7C5B">
      <w:pPr>
        <w:shd w:val="clear" w:color="auto" w:fill="FFFFFF"/>
        <w:autoSpaceDE w:val="0"/>
        <w:autoSpaceDN w:val="0"/>
        <w:spacing w:after="0" w:line="240" w:lineRule="auto"/>
        <w:ind w:left="2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2.1.1</w:t>
      </w:r>
      <w:r w:rsidR="00F902BC" w:rsidRPr="009E7C5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Создать</w:t>
      </w:r>
      <w:r w:rsidR="00F902BC"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необходимые</w:t>
      </w:r>
      <w:r w:rsidR="00F902BC"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условия</w:t>
      </w:r>
      <w:r w:rsidR="0064423B"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:</w:t>
      </w:r>
    </w:p>
    <w:p w14:paraId="6FF69EC1" w14:textId="77777777" w:rsidR="00272EE7" w:rsidRPr="009E7C5B" w:rsidRDefault="00272EE7" w:rsidP="009E7C5B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для</w:t>
      </w:r>
      <w:r w:rsidR="00F902BC"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оздоровления,</w:t>
      </w:r>
      <w:r w:rsidR="00F902BC"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отдыха</w:t>
      </w:r>
      <w:r w:rsidR="00F902BC"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="00F902BC"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рационального</w:t>
      </w:r>
      <w:r w:rsidR="003C217D"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использования</w:t>
      </w:r>
      <w:r w:rsidR="00F902BC"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каникулярного</w:t>
      </w:r>
      <w:r w:rsidR="00F902BC"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времени</w:t>
      </w:r>
      <w:r w:rsidR="00F902BC"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</w:t>
      </w:r>
      <w:r w:rsidR="00F902BC"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детей,</w:t>
      </w:r>
      <w:r w:rsidR="00F902BC"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формирования</w:t>
      </w:r>
      <w:r w:rsidR="003C217D"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</w:t>
      </w:r>
      <w:r w:rsidR="003C217D"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них</w:t>
      </w:r>
      <w:r w:rsidR="003C217D"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общей</w:t>
      </w:r>
      <w:r w:rsidR="003C217D"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культуры</w:t>
      </w:r>
      <w:r w:rsidR="003C217D"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="003C217D"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навыков</w:t>
      </w:r>
      <w:r w:rsidR="003C217D"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здорового</w:t>
      </w:r>
      <w:r w:rsidR="003C217D"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образа</w:t>
      </w:r>
      <w:r w:rsidR="003C217D"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жизни;</w:t>
      </w:r>
    </w:p>
    <w:p w14:paraId="63354C05" w14:textId="77777777" w:rsidR="00272EE7" w:rsidRPr="009E7C5B" w:rsidRDefault="00272EE7" w:rsidP="009E7C5B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для</w:t>
      </w:r>
      <w:r w:rsidR="003C217D"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социальной</w:t>
      </w:r>
      <w:r w:rsidR="003C217D"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адаптации</w:t>
      </w:r>
      <w:r w:rsidR="003C217D"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детей</w:t>
      </w:r>
      <w:r w:rsidR="003C217D"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3C217D"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учётом</w:t>
      </w:r>
      <w:r w:rsidR="003C217D"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возрастных</w:t>
      </w:r>
      <w:r w:rsidR="003C217D"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особенностей;</w:t>
      </w:r>
    </w:p>
    <w:p w14:paraId="0EB24A0A" w14:textId="77777777" w:rsidR="0064423B" w:rsidRPr="009E7C5B" w:rsidRDefault="0064423B" w:rsidP="009E7C5B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психологического комфорта, равные, дружелюбные отношения с ребёнком;</w:t>
      </w:r>
    </w:p>
    <w:p w14:paraId="68CF1C86" w14:textId="77777777" w:rsidR="00272EE7" w:rsidRPr="009E7C5B" w:rsidRDefault="00272EE7" w:rsidP="009E7C5B">
      <w:pPr>
        <w:shd w:val="clear" w:color="auto" w:fill="FFFFFF"/>
        <w:autoSpaceDE w:val="0"/>
        <w:autoSpaceDN w:val="0"/>
        <w:spacing w:after="0" w:line="240" w:lineRule="auto"/>
        <w:ind w:lef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2.1.3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Реализовать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образовательную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программу,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направленную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детей;</w:t>
      </w:r>
    </w:p>
    <w:p w14:paraId="6C86380A" w14:textId="77777777" w:rsidR="0064423B" w:rsidRDefault="00272EE7" w:rsidP="009E7C5B">
      <w:pPr>
        <w:shd w:val="clear" w:color="auto" w:fill="FFFFFF"/>
        <w:autoSpaceDE w:val="0"/>
        <w:autoSpaceDN w:val="0"/>
        <w:spacing w:after="0" w:line="240" w:lineRule="auto"/>
        <w:ind w:lef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2.1.4</w:t>
      </w:r>
      <w:r w:rsidR="003C217D" w:rsidRPr="009E7C5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</w:t>
      </w:r>
      <w:r w:rsidR="0064423B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7420BF08" w14:textId="77777777" w:rsidR="008B50E2" w:rsidRPr="008B50E2" w:rsidRDefault="008B50E2" w:rsidP="008B50E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финансирование страхования ребенка от несчастных случаев и болезней на период летнего лагеря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размере 42 (сорок два) рубля;</w:t>
      </w:r>
    </w:p>
    <w:p w14:paraId="274D8939" w14:textId="77777777" w:rsidR="00272EE7" w:rsidRPr="009E7C5B" w:rsidRDefault="00272EE7" w:rsidP="009E7C5B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хорошее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санитарно-гигиеническое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школьных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помещений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4961829" w14:textId="77777777" w:rsidR="0064423B" w:rsidRPr="009E7C5B" w:rsidRDefault="00272EE7" w:rsidP="009E7C5B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безопасность</w:t>
      </w:r>
      <w:r w:rsidR="003C217D"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жизни</w:t>
      </w:r>
      <w:r w:rsidR="003C217D"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="003C217D"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здоровья</w:t>
      </w:r>
      <w:r w:rsidR="003C217D"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ребёнка</w:t>
      </w:r>
      <w:r w:rsidR="003C217D"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во</w:t>
      </w:r>
      <w:r w:rsidR="003C217D"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время</w:t>
      </w:r>
      <w:r w:rsidR="003C217D"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его</w:t>
      </w:r>
      <w:r w:rsidR="003C217D"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пребывания</w:t>
      </w:r>
      <w:r w:rsidR="003C217D"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="003C217D"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пришкольном</w:t>
      </w:r>
      <w:r w:rsidR="003C217D"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лагере</w:t>
      </w:r>
      <w:r w:rsidR="003C217D" w:rsidRPr="009E7C5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при</w:t>
      </w:r>
      <w:r w:rsidR="003C217D" w:rsidRPr="009E7C5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условии</w:t>
      </w:r>
      <w:r w:rsidR="003C217D" w:rsidRPr="009E7C5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соблюдения</w:t>
      </w:r>
      <w:r w:rsidR="003C217D" w:rsidRPr="009E7C5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им</w:t>
      </w:r>
      <w:r w:rsidR="003C217D" w:rsidRPr="009E7C5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CE1118" w:rsidRPr="009E7C5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правил</w:t>
      </w:r>
      <w:r w:rsidR="003C217D" w:rsidRPr="009E7C5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CE1118" w:rsidRPr="009E7C5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поведения</w:t>
      </w:r>
      <w:r w:rsidR="003C217D" w:rsidRPr="009E7C5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="003C217D" w:rsidRPr="009E7C5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всех</w:t>
      </w:r>
      <w:r w:rsidR="003C217D" w:rsidRPr="009E7C5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санитарно-гигиенических</w:t>
      </w:r>
      <w:r w:rsidR="003C217D" w:rsidRPr="009E7C5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норм</w:t>
      </w:r>
      <w:r w:rsidR="003C217D" w:rsidRPr="009E7C5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(с</w:t>
      </w:r>
      <w:r w:rsidR="003C217D" w:rsidRPr="009E7C5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8.30.</w:t>
      </w:r>
      <w:r w:rsidR="003C217D" w:rsidRPr="009E7C5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до</w:t>
      </w:r>
      <w:r w:rsidR="003C217D" w:rsidRPr="009E7C5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14.30)</w:t>
      </w:r>
      <w:r w:rsidR="003C217D" w:rsidRPr="009E7C5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;</w:t>
      </w:r>
      <w:r w:rsidR="0064423B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D29CF88" w14:textId="77777777" w:rsidR="0064423B" w:rsidRPr="009E7C5B" w:rsidRDefault="0064423B" w:rsidP="009E7C5B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двухразовым питанием в соответствие с 2-хнедельным меню.</w:t>
      </w:r>
    </w:p>
    <w:p w14:paraId="780B9129" w14:textId="77777777" w:rsidR="0064423B" w:rsidRPr="009E7C5B" w:rsidRDefault="00272EE7" w:rsidP="009E7C5B">
      <w:pPr>
        <w:shd w:val="clear" w:color="auto" w:fill="FFFFFF"/>
        <w:autoSpaceDE w:val="0"/>
        <w:autoSpaceDN w:val="0"/>
        <w:spacing w:after="0" w:line="240" w:lineRule="auto"/>
        <w:ind w:left="29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2.1.7</w:t>
      </w:r>
      <w:r w:rsidR="003C217D" w:rsidRPr="009E7C5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="0064423B" w:rsidRPr="009E7C5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Оказать</w:t>
      </w:r>
      <w:r w:rsidR="0064423B" w:rsidRPr="009E7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необходимости</w:t>
      </w:r>
      <w:r w:rsidR="0064423B" w:rsidRPr="009E7C5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:</w:t>
      </w:r>
    </w:p>
    <w:p w14:paraId="6ECCBC5D" w14:textId="77777777" w:rsidR="003C217D" w:rsidRPr="009E7C5B" w:rsidRDefault="003C217D" w:rsidP="009E7C5B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первую медицинскую помощь, обеспечить доставку ребенка при необходимости в лечебное учреждение (по согласованию с родителями).</w:t>
      </w:r>
    </w:p>
    <w:p w14:paraId="3F634055" w14:textId="77777777" w:rsidR="0064423B" w:rsidRPr="009E7C5B" w:rsidRDefault="0064423B" w:rsidP="009E7C5B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квалифицированную психологическую и педагогическую помощь.</w:t>
      </w:r>
    </w:p>
    <w:p w14:paraId="5DA7E328" w14:textId="77777777" w:rsidR="0064423B" w:rsidRPr="009E7C5B" w:rsidRDefault="003C217D" w:rsidP="009E7C5B">
      <w:pPr>
        <w:shd w:val="clear" w:color="auto" w:fill="FFFFFF"/>
        <w:autoSpaceDE w:val="0"/>
        <w:autoSpaceDN w:val="0"/>
        <w:spacing w:after="0" w:line="240" w:lineRule="auto"/>
        <w:ind w:lef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2.1.8 </w:t>
      </w:r>
      <w:r w:rsidRPr="009E7C5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Уведомить Заказчика</w:t>
      </w:r>
      <w:r w:rsidR="0064423B" w:rsidRPr="009E7C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CC24D0D" w14:textId="77777777" w:rsidR="003C217D" w:rsidRPr="009E7C5B" w:rsidRDefault="003C217D" w:rsidP="009E7C5B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заболевания ребенка, </w:t>
      </w:r>
    </w:p>
    <w:p w14:paraId="1512A532" w14:textId="77777777" w:rsidR="003C217D" w:rsidRPr="009E7C5B" w:rsidRDefault="003C217D" w:rsidP="009E7C5B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случаях неадекватного поведения ребенка.</w:t>
      </w:r>
    </w:p>
    <w:p w14:paraId="07582EDB" w14:textId="77777777" w:rsidR="00FD3B71" w:rsidRPr="009E7C5B" w:rsidRDefault="003B5C05" w:rsidP="009E7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</w:t>
      </w:r>
      <w:r w:rsidR="003C217D" w:rsidRPr="009E7C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D3B71" w:rsidRPr="009E7C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 обязуется:</w:t>
      </w:r>
    </w:p>
    <w:p w14:paraId="5D0A4A2B" w14:textId="77777777" w:rsidR="0064423B" w:rsidRPr="009E7C5B" w:rsidRDefault="005E4ADD" w:rsidP="009E7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2.2.1 </w:t>
      </w:r>
      <w:r w:rsidR="0064423B" w:rsidRPr="009E7C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</w:t>
      </w:r>
      <w:r w:rsidR="007827D6" w:rsidRPr="009E7C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ECC3FD1" w14:textId="77777777" w:rsidR="0064423B" w:rsidRPr="009E7C5B" w:rsidRDefault="0064423B" w:rsidP="009E7C5B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ежедневный приход</w:t>
      </w:r>
      <w:r w:rsidR="00D505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(подвоз)</w:t>
      </w:r>
      <w:r w:rsidRPr="009E7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ребёнка </w:t>
      </w:r>
      <w:r w:rsidR="007827D6" w:rsidRPr="009E7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79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8-3</w:t>
      </w:r>
      <w:r w:rsidRPr="009E7C5B">
        <w:rPr>
          <w:rFonts w:ascii="Times New Roman" w:eastAsia="Times New Roman" w:hAnsi="Times New Roman" w:cs="Times New Roman"/>
          <w:sz w:val="24"/>
          <w:szCs w:val="24"/>
          <w:lang w:eastAsia="ru-RU"/>
        </w:rPr>
        <w:t>0 без опозданий</w:t>
      </w:r>
      <w:r w:rsidR="00D505B7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забрать из лагеря не позднее 14:30</w:t>
      </w:r>
      <w:r w:rsidRPr="009E7C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CB919DB" w14:textId="77777777" w:rsidR="0064423B" w:rsidRPr="009E7C5B" w:rsidRDefault="0064423B" w:rsidP="009E7C5B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необходимой одеждой (по погоде), обувью (спортивный костюм, «вторая обувь»),</w:t>
      </w:r>
      <w:r w:rsidR="007827D6" w:rsidRPr="009E7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головным убором.</w:t>
      </w:r>
    </w:p>
    <w:p w14:paraId="5421B3CF" w14:textId="77777777" w:rsidR="007827D6" w:rsidRPr="009E7C5B" w:rsidRDefault="005E4ADD" w:rsidP="009E7C5B">
      <w:pPr>
        <w:shd w:val="clear" w:color="auto" w:fill="FFFFFF"/>
        <w:autoSpaceDE w:val="0"/>
        <w:autoSpaceDN w:val="0"/>
        <w:spacing w:after="0" w:line="240" w:lineRule="auto"/>
        <w:ind w:left="1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lastRenderedPageBreak/>
        <w:t xml:space="preserve">2.2.2 </w:t>
      </w:r>
      <w:r w:rsidR="007827D6" w:rsidRPr="009E7C5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</w:t>
      </w:r>
      <w:r w:rsidR="007827D6" w:rsidRPr="009E7C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повестить:</w:t>
      </w:r>
    </w:p>
    <w:p w14:paraId="2BFBF074" w14:textId="77777777" w:rsidR="007827D6" w:rsidRPr="009E7C5B" w:rsidRDefault="007827D6" w:rsidP="009E7C5B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администрацию школы обо всех </w:t>
      </w:r>
      <w:r w:rsidRPr="009E7C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медицинских отклонениях в здоровье ребёнка;</w:t>
      </w:r>
    </w:p>
    <w:p w14:paraId="7B446D53" w14:textId="77777777" w:rsidR="007827D6" w:rsidRPr="009E7C5B" w:rsidRDefault="007827D6" w:rsidP="009E7C5B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местонахождении ребёнка, если ребёнок не может посещать пришкольный лагерь в определённый период;</w:t>
      </w:r>
    </w:p>
    <w:p w14:paraId="0B230B88" w14:textId="77777777" w:rsidR="007827D6" w:rsidRPr="009E7C5B" w:rsidRDefault="007827D6" w:rsidP="009E7C5B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воспитателя или начальника лагеря, если есть необходимость забрать ребёнка на период от 1 часа до нескольких суток во время смены. </w:t>
      </w:r>
    </w:p>
    <w:p w14:paraId="5A7E15FB" w14:textId="77777777" w:rsidR="005E4ADD" w:rsidRPr="009E7C5B" w:rsidRDefault="005E4ADD" w:rsidP="009E7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Забрать ребенка из «Лагеря» в случаях:</w:t>
      </w:r>
    </w:p>
    <w:p w14:paraId="321E1327" w14:textId="77777777" w:rsidR="005E4ADD" w:rsidRPr="009E7C5B" w:rsidRDefault="005E4ADD" w:rsidP="009E7C5B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грубого нарушения мер собственной безопасности, включая самовольный уход с территории лагеря, без разрешения воспитателей; </w:t>
      </w:r>
      <w:r w:rsidR="00DF6928" w:rsidRPr="009E7C5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употребления алкогольных напитков любой крепости, наркотических или сильно действующих токсических веществ; курения;</w:t>
      </w:r>
    </w:p>
    <w:p w14:paraId="46D19842" w14:textId="77777777" w:rsidR="00DF6928" w:rsidRPr="009E7C5B" w:rsidRDefault="005E4ADD" w:rsidP="009E7C5B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грубого нарушения распорядка дня, дисциплины, норм поведения в общественных местах; неподчинение педагогам и администрации; </w:t>
      </w:r>
    </w:p>
    <w:p w14:paraId="71CAF4B0" w14:textId="77777777" w:rsidR="005E4ADD" w:rsidRPr="009E7C5B" w:rsidRDefault="005E4ADD" w:rsidP="009E7C5B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грубого нарушения правил пожарной безопасности; </w:t>
      </w:r>
    </w:p>
    <w:p w14:paraId="121A068A" w14:textId="77777777" w:rsidR="005E4ADD" w:rsidRPr="009E7C5B" w:rsidRDefault="005E4ADD" w:rsidP="009E7C5B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нанесения морального или физического ущерба другим детям; </w:t>
      </w:r>
      <w:r w:rsidR="00DF6928" w:rsidRPr="009E7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отрицательного влияния на других детей; вымогательства, угрозы, кражи;</w:t>
      </w:r>
    </w:p>
    <w:p w14:paraId="0B79A6B1" w14:textId="77777777" w:rsidR="00DF6928" w:rsidRPr="009E7C5B" w:rsidRDefault="005E4ADD" w:rsidP="009E7C5B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нанесения значительного материального ущерба «Лагерю»;</w:t>
      </w:r>
    </w:p>
    <w:p w14:paraId="54FC7D83" w14:textId="77777777" w:rsidR="005E4ADD" w:rsidRPr="009E7C5B" w:rsidRDefault="005E4ADD" w:rsidP="009E7C5B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</w:t>
      </w:r>
      <w:r w:rsidR="000C6714" w:rsidRPr="009E7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r w:rsidRPr="009E7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 хронических заболеваний, скрытых Заказчиком.</w:t>
      </w:r>
    </w:p>
    <w:p w14:paraId="7567E0AE" w14:textId="77777777" w:rsidR="007827D6" w:rsidRPr="009E7C5B" w:rsidRDefault="007827D6" w:rsidP="009E7C5B">
      <w:pPr>
        <w:shd w:val="clear" w:color="auto" w:fill="FFFFFF"/>
        <w:autoSpaceDE w:val="0"/>
        <w:autoSpaceDN w:val="0"/>
        <w:spacing w:after="0" w:line="240" w:lineRule="auto"/>
        <w:ind w:left="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="000C6714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A65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ущерба, причинённого ребёнком Школе, возместить этот ущерб.</w:t>
      </w:r>
    </w:p>
    <w:p w14:paraId="2D23681A" w14:textId="77777777" w:rsidR="00272EE7" w:rsidRPr="009E7C5B" w:rsidRDefault="00272EE7" w:rsidP="009E7C5B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="003C217D" w:rsidRPr="009E7C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</w:t>
      </w:r>
      <w:r w:rsidR="003C217D" w:rsidRPr="009E7C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сторон</w:t>
      </w:r>
    </w:p>
    <w:p w14:paraId="425D6EB5" w14:textId="77777777" w:rsidR="00DF6928" w:rsidRPr="009E7C5B" w:rsidRDefault="00DF6928" w:rsidP="009E7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Исполнитель имеет право:</w:t>
      </w:r>
    </w:p>
    <w:p w14:paraId="156CF79D" w14:textId="77777777" w:rsidR="00DF6928" w:rsidRPr="009E7C5B" w:rsidRDefault="00DF6928" w:rsidP="009E7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Отчислить ребёнка из лагеря в случае нарушения условий настоящего Договора.</w:t>
      </w:r>
    </w:p>
    <w:p w14:paraId="1063FE0E" w14:textId="77777777" w:rsidR="00DF6928" w:rsidRPr="009E7C5B" w:rsidRDefault="00DF6928" w:rsidP="009E7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Отправить ребенка из «Лагеря» с проблемами здоровья, препятствующего его дальнейшему пребыванию в «Лагере».</w:t>
      </w:r>
    </w:p>
    <w:p w14:paraId="67162584" w14:textId="77777777" w:rsidR="00DF6928" w:rsidRPr="009E7C5B" w:rsidRDefault="00DF6928" w:rsidP="009E7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Заказчик имеет право:</w:t>
      </w:r>
    </w:p>
    <w:p w14:paraId="57AA2F44" w14:textId="77777777" w:rsidR="00DF6928" w:rsidRPr="009E7C5B" w:rsidRDefault="00DF6928" w:rsidP="009E7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Забирать ребенка из отряда по согласованию с воспитателем;</w:t>
      </w:r>
    </w:p>
    <w:p w14:paraId="36E41646" w14:textId="77777777" w:rsidR="00DF6928" w:rsidRPr="009E7C5B" w:rsidRDefault="00DF6928" w:rsidP="009E7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Забрать ребёнка ранее срока, установленного настоящим Договором по письменному заявлению, по семейным обстоятельствам или по причине болезни. При возвращении ребёнка представить справку об отсутствии контакта с инфекционными больными за этот период.</w:t>
      </w:r>
    </w:p>
    <w:p w14:paraId="67375BB6" w14:textId="77777777" w:rsidR="00DF6928" w:rsidRPr="009E7C5B" w:rsidRDefault="00DF6928" w:rsidP="009E7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Высказать свои пожелания воспитателю по поводу взаимоотношений ребёнка с другими людьми в зависимости от его характера.</w:t>
      </w:r>
    </w:p>
    <w:p w14:paraId="51C63E9E" w14:textId="77777777" w:rsidR="00272EE7" w:rsidRPr="009E7C5B" w:rsidRDefault="00272EE7" w:rsidP="009E7C5B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="003C217D" w:rsidRPr="009E7C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Досрочное</w:t>
      </w:r>
      <w:r w:rsidR="003C217D" w:rsidRPr="009E7C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расторжение</w:t>
      </w:r>
      <w:r w:rsidR="003C217D" w:rsidRPr="009E7C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договора.</w:t>
      </w:r>
    </w:p>
    <w:p w14:paraId="3D5D03A6" w14:textId="77777777" w:rsidR="00272EE7" w:rsidRPr="009E7C5B" w:rsidRDefault="00272EE7" w:rsidP="009E7C5B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расторгается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досрочно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инициативе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случаях:</w:t>
      </w:r>
    </w:p>
    <w:p w14:paraId="3461BF63" w14:textId="77777777" w:rsidR="00272EE7" w:rsidRPr="009E7C5B" w:rsidRDefault="00272EE7" w:rsidP="009E7C5B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своим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поведением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унижает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достоинство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учителей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0BBF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0BBF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учеников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4F808C4" w14:textId="77777777" w:rsidR="00272EE7" w:rsidRPr="009E7C5B" w:rsidRDefault="00272EE7" w:rsidP="009E7C5B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4.1.2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своим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поведением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создаёт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угрозу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здоровью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окружающих.</w:t>
      </w:r>
    </w:p>
    <w:p w14:paraId="5A750BD6" w14:textId="77777777" w:rsidR="00272EE7" w:rsidRPr="009E7C5B" w:rsidRDefault="00272EE7" w:rsidP="009E7C5B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4.1.3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повторяющихся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нарушениях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пришкольном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лагере.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случаях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начальник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лагеря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выносит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лагеря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исключении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ребёнка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лагеря,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обязательным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0BBF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письменным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уведомлением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(законных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представителей)).</w:t>
      </w:r>
    </w:p>
    <w:p w14:paraId="5753F944" w14:textId="77777777" w:rsidR="00272EE7" w:rsidRPr="009E7C5B" w:rsidRDefault="00272EE7" w:rsidP="009E7C5B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4.1.4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расторгнут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инициативе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(законных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ученика.</w:t>
      </w:r>
      <w:r w:rsid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(законные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представители)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пишут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0BBF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0BBF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0BBF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</w:t>
      </w:r>
      <w:r w:rsidR="003C217D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0BBF"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9E7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B8E8E74" w14:textId="77777777" w:rsidR="00272EE7" w:rsidRPr="009E7C5B" w:rsidRDefault="009E7C5B" w:rsidP="009E7C5B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272EE7" w:rsidRPr="009E7C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3C217D" w:rsidRPr="009E7C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72EE7" w:rsidRPr="009E7C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</w:t>
      </w:r>
      <w:r w:rsidR="003C217D" w:rsidRPr="009E7C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72EE7" w:rsidRPr="009E7C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действия</w:t>
      </w:r>
      <w:r w:rsidR="003C217D" w:rsidRPr="009E7C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72EE7" w:rsidRPr="009E7C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договора.</w:t>
      </w:r>
    </w:p>
    <w:p w14:paraId="36FBCF6F" w14:textId="77777777" w:rsidR="009E7C5B" w:rsidRPr="009E7C5B" w:rsidRDefault="009E7C5B" w:rsidP="009E7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72EE7" w:rsidRPr="009E7C5B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3C217D" w:rsidRPr="009E7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вступает в силу с момента подписания и действует до окончания срока, указанного в п.1.1.</w:t>
      </w:r>
    </w:p>
    <w:p w14:paraId="7551A040" w14:textId="77777777" w:rsidR="009E7C5B" w:rsidRPr="009E7C5B" w:rsidRDefault="009E7C5B" w:rsidP="00A652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Споры, возникающие в ходе исполнения договора, решаются путём переговоров.</w:t>
      </w:r>
    </w:p>
    <w:p w14:paraId="577DA9AA" w14:textId="77777777" w:rsidR="009E7C5B" w:rsidRPr="009E7C5B" w:rsidRDefault="009E7C5B" w:rsidP="00A652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Настоящий Договор заключается в 2-х экземплярах, имеющих одинаковую силу, по одному для каждой стороны.</w:t>
      </w:r>
    </w:p>
    <w:p w14:paraId="0AE2C6B0" w14:textId="77777777" w:rsidR="009E7C5B" w:rsidRPr="009E7C5B" w:rsidRDefault="009E7C5B" w:rsidP="009E7C5B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ECFEF1" w14:textId="77777777" w:rsidR="00272EE7" w:rsidRPr="009E7C5B" w:rsidRDefault="00272EE7" w:rsidP="009E7C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C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Адреса</w:t>
      </w:r>
      <w:r w:rsidR="003C217D" w:rsidRPr="009E7C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E7C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сторон:</w:t>
      </w:r>
    </w:p>
    <w:p w14:paraId="76FD3572" w14:textId="77777777" w:rsidR="00272EE7" w:rsidRPr="009E7C5B" w:rsidRDefault="00272EE7" w:rsidP="009E7C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6AF844B5" w14:textId="77777777" w:rsidR="00360BBF" w:rsidRPr="009E7C5B" w:rsidRDefault="00360BBF" w:rsidP="009E7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C5B">
        <w:rPr>
          <w:rFonts w:ascii="Times New Roman" w:hAnsi="Times New Roman" w:cs="Times New Roman"/>
          <w:b/>
          <w:bCs/>
          <w:sz w:val="24"/>
          <w:szCs w:val="24"/>
        </w:rPr>
        <w:t>Исполнитель:</w:t>
      </w:r>
      <w:r w:rsidR="003C217D" w:rsidRPr="009E7C5B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9E7C5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E7C5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E7C5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E7C5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E7C5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E7C5B">
        <w:rPr>
          <w:rFonts w:ascii="Times New Roman" w:hAnsi="Times New Roman" w:cs="Times New Roman"/>
          <w:b/>
          <w:bCs/>
          <w:sz w:val="24"/>
          <w:szCs w:val="24"/>
        </w:rPr>
        <w:tab/>
        <w:t>Заказчик:</w:t>
      </w:r>
    </w:p>
    <w:p w14:paraId="5170BBFA" w14:textId="77777777" w:rsidR="00360BBF" w:rsidRPr="009E7C5B" w:rsidRDefault="00360BBF" w:rsidP="009E7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5B">
        <w:rPr>
          <w:rFonts w:ascii="Times New Roman" w:hAnsi="Times New Roman" w:cs="Times New Roman"/>
          <w:sz w:val="24"/>
          <w:szCs w:val="24"/>
        </w:rPr>
        <w:t>Казенное</w:t>
      </w:r>
      <w:r w:rsidR="003C217D" w:rsidRPr="009E7C5B">
        <w:rPr>
          <w:rFonts w:ascii="Times New Roman" w:hAnsi="Times New Roman" w:cs="Times New Roman"/>
          <w:sz w:val="24"/>
          <w:szCs w:val="24"/>
        </w:rPr>
        <w:t xml:space="preserve"> </w:t>
      </w:r>
      <w:r w:rsidRPr="009E7C5B">
        <w:rPr>
          <w:rFonts w:ascii="Times New Roman" w:hAnsi="Times New Roman" w:cs="Times New Roman"/>
          <w:sz w:val="24"/>
          <w:szCs w:val="24"/>
        </w:rPr>
        <w:t>общеобразовательное</w:t>
      </w:r>
      <w:r w:rsidR="003C217D" w:rsidRPr="009E7C5B">
        <w:rPr>
          <w:rFonts w:ascii="Times New Roman" w:hAnsi="Times New Roman" w:cs="Times New Roman"/>
          <w:sz w:val="24"/>
          <w:szCs w:val="24"/>
        </w:rPr>
        <w:t xml:space="preserve"> </w:t>
      </w:r>
      <w:r w:rsidRPr="009E7C5B">
        <w:rPr>
          <w:rFonts w:ascii="Times New Roman" w:hAnsi="Times New Roman" w:cs="Times New Roman"/>
          <w:sz w:val="24"/>
          <w:szCs w:val="24"/>
        </w:rPr>
        <w:t>учреждение</w:t>
      </w:r>
      <w:r w:rsidRPr="009E7C5B">
        <w:rPr>
          <w:rFonts w:ascii="Times New Roman" w:hAnsi="Times New Roman" w:cs="Times New Roman"/>
          <w:sz w:val="24"/>
          <w:szCs w:val="24"/>
        </w:rPr>
        <w:tab/>
      </w:r>
      <w:r w:rsidRPr="009E7C5B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6CE85922" w14:textId="77777777" w:rsidR="00360BBF" w:rsidRPr="009E7C5B" w:rsidRDefault="00360BBF" w:rsidP="009E7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5B">
        <w:rPr>
          <w:rFonts w:ascii="Times New Roman" w:hAnsi="Times New Roman" w:cs="Times New Roman"/>
          <w:sz w:val="24"/>
          <w:szCs w:val="24"/>
        </w:rPr>
        <w:t>Ханты-Мансийского</w:t>
      </w:r>
      <w:r w:rsidR="003C217D" w:rsidRPr="009E7C5B">
        <w:rPr>
          <w:rFonts w:ascii="Times New Roman" w:hAnsi="Times New Roman" w:cs="Times New Roman"/>
          <w:sz w:val="24"/>
          <w:szCs w:val="24"/>
        </w:rPr>
        <w:t xml:space="preserve"> </w:t>
      </w:r>
      <w:r w:rsidRPr="009E7C5B">
        <w:rPr>
          <w:rFonts w:ascii="Times New Roman" w:hAnsi="Times New Roman" w:cs="Times New Roman"/>
          <w:sz w:val="24"/>
          <w:szCs w:val="24"/>
        </w:rPr>
        <w:t>автономного</w:t>
      </w:r>
      <w:r w:rsidR="003C217D" w:rsidRPr="009E7C5B">
        <w:rPr>
          <w:rFonts w:ascii="Times New Roman" w:hAnsi="Times New Roman" w:cs="Times New Roman"/>
          <w:sz w:val="24"/>
          <w:szCs w:val="24"/>
        </w:rPr>
        <w:t xml:space="preserve"> </w:t>
      </w:r>
      <w:r w:rsidRPr="009E7C5B">
        <w:rPr>
          <w:rFonts w:ascii="Times New Roman" w:hAnsi="Times New Roman" w:cs="Times New Roman"/>
          <w:sz w:val="24"/>
          <w:szCs w:val="24"/>
        </w:rPr>
        <w:t>округа-Югры</w:t>
      </w:r>
      <w:r w:rsidR="003C217D" w:rsidRPr="009E7C5B">
        <w:rPr>
          <w:rFonts w:ascii="Times New Roman" w:hAnsi="Times New Roman" w:cs="Times New Roman"/>
          <w:sz w:val="24"/>
          <w:szCs w:val="24"/>
        </w:rPr>
        <w:t xml:space="preserve"> </w:t>
      </w:r>
      <w:r w:rsidRPr="009E7C5B">
        <w:rPr>
          <w:rFonts w:ascii="Times New Roman" w:hAnsi="Times New Roman" w:cs="Times New Roman"/>
          <w:sz w:val="24"/>
          <w:szCs w:val="24"/>
        </w:rPr>
        <w:tab/>
        <w:t>(ФИО,</w:t>
      </w:r>
      <w:r w:rsidR="003C217D" w:rsidRPr="009E7C5B">
        <w:rPr>
          <w:rFonts w:ascii="Times New Roman" w:hAnsi="Times New Roman" w:cs="Times New Roman"/>
          <w:sz w:val="24"/>
          <w:szCs w:val="24"/>
        </w:rPr>
        <w:t xml:space="preserve"> </w:t>
      </w:r>
      <w:r w:rsidRPr="009E7C5B">
        <w:rPr>
          <w:rFonts w:ascii="Times New Roman" w:hAnsi="Times New Roman" w:cs="Times New Roman"/>
          <w:sz w:val="24"/>
          <w:szCs w:val="24"/>
        </w:rPr>
        <w:t>место</w:t>
      </w:r>
      <w:r w:rsidR="003C217D" w:rsidRPr="009E7C5B">
        <w:rPr>
          <w:rFonts w:ascii="Times New Roman" w:hAnsi="Times New Roman" w:cs="Times New Roman"/>
          <w:sz w:val="24"/>
          <w:szCs w:val="24"/>
        </w:rPr>
        <w:t xml:space="preserve"> </w:t>
      </w:r>
      <w:r w:rsidRPr="009E7C5B">
        <w:rPr>
          <w:rFonts w:ascii="Times New Roman" w:hAnsi="Times New Roman" w:cs="Times New Roman"/>
          <w:sz w:val="24"/>
          <w:szCs w:val="24"/>
        </w:rPr>
        <w:t>жительства,</w:t>
      </w:r>
      <w:r w:rsidR="003C217D" w:rsidRPr="009E7C5B">
        <w:rPr>
          <w:rFonts w:ascii="Times New Roman" w:hAnsi="Times New Roman" w:cs="Times New Roman"/>
          <w:sz w:val="24"/>
          <w:szCs w:val="24"/>
        </w:rPr>
        <w:t xml:space="preserve"> </w:t>
      </w:r>
      <w:r w:rsidRPr="009E7C5B">
        <w:rPr>
          <w:rFonts w:ascii="Times New Roman" w:hAnsi="Times New Roman" w:cs="Times New Roman"/>
          <w:sz w:val="24"/>
          <w:szCs w:val="24"/>
        </w:rPr>
        <w:t>контактный</w:t>
      </w:r>
      <w:r w:rsidR="003C217D" w:rsidRPr="009E7C5B">
        <w:rPr>
          <w:rFonts w:ascii="Times New Roman" w:hAnsi="Times New Roman" w:cs="Times New Roman"/>
          <w:sz w:val="24"/>
          <w:szCs w:val="24"/>
        </w:rPr>
        <w:t xml:space="preserve"> </w:t>
      </w:r>
      <w:r w:rsidRPr="009E7C5B">
        <w:rPr>
          <w:rFonts w:ascii="Times New Roman" w:hAnsi="Times New Roman" w:cs="Times New Roman"/>
          <w:sz w:val="24"/>
          <w:szCs w:val="24"/>
        </w:rPr>
        <w:t>тел)</w:t>
      </w:r>
    </w:p>
    <w:p w14:paraId="28B05C19" w14:textId="77777777" w:rsidR="00360BBF" w:rsidRPr="009E7C5B" w:rsidRDefault="00360BBF" w:rsidP="009E7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C5B">
        <w:rPr>
          <w:rFonts w:ascii="Times New Roman" w:hAnsi="Times New Roman" w:cs="Times New Roman"/>
          <w:sz w:val="24"/>
          <w:szCs w:val="24"/>
        </w:rPr>
        <w:t>«Ханты-Мансийская</w:t>
      </w:r>
      <w:r w:rsidR="003C217D" w:rsidRPr="009E7C5B">
        <w:rPr>
          <w:rFonts w:ascii="Times New Roman" w:hAnsi="Times New Roman" w:cs="Times New Roman"/>
          <w:sz w:val="24"/>
          <w:szCs w:val="24"/>
        </w:rPr>
        <w:t xml:space="preserve"> </w:t>
      </w:r>
      <w:r w:rsidRPr="009E7C5B">
        <w:rPr>
          <w:rFonts w:ascii="Times New Roman" w:hAnsi="Times New Roman" w:cs="Times New Roman"/>
          <w:sz w:val="24"/>
          <w:szCs w:val="24"/>
        </w:rPr>
        <w:t>школа</w:t>
      </w:r>
      <w:r w:rsidR="003C217D" w:rsidRPr="009E7C5B">
        <w:rPr>
          <w:rFonts w:ascii="Times New Roman" w:hAnsi="Times New Roman" w:cs="Times New Roman"/>
          <w:sz w:val="24"/>
          <w:szCs w:val="24"/>
        </w:rPr>
        <w:t xml:space="preserve"> </w:t>
      </w:r>
      <w:r w:rsidRPr="009E7C5B">
        <w:rPr>
          <w:rFonts w:ascii="Times New Roman" w:hAnsi="Times New Roman" w:cs="Times New Roman"/>
          <w:sz w:val="24"/>
          <w:szCs w:val="24"/>
        </w:rPr>
        <w:t>для</w:t>
      </w:r>
      <w:r w:rsidR="003C217D" w:rsidRPr="009E7C5B">
        <w:rPr>
          <w:rFonts w:ascii="Times New Roman" w:hAnsi="Times New Roman" w:cs="Times New Roman"/>
          <w:sz w:val="24"/>
          <w:szCs w:val="24"/>
        </w:rPr>
        <w:t xml:space="preserve"> </w:t>
      </w:r>
      <w:r w:rsidRPr="009E7C5B">
        <w:rPr>
          <w:rFonts w:ascii="Times New Roman" w:hAnsi="Times New Roman" w:cs="Times New Roman"/>
          <w:sz w:val="24"/>
          <w:szCs w:val="24"/>
        </w:rPr>
        <w:t>обучающихся</w:t>
      </w:r>
      <w:r w:rsidR="003C217D" w:rsidRPr="009E7C5B">
        <w:rPr>
          <w:rFonts w:ascii="Times New Roman" w:hAnsi="Times New Roman" w:cs="Times New Roman"/>
          <w:sz w:val="24"/>
          <w:szCs w:val="24"/>
        </w:rPr>
        <w:t xml:space="preserve"> </w:t>
      </w:r>
      <w:r w:rsidRPr="009E7C5B">
        <w:rPr>
          <w:rFonts w:ascii="Times New Roman" w:hAnsi="Times New Roman" w:cs="Times New Roman"/>
          <w:sz w:val="24"/>
          <w:szCs w:val="24"/>
        </w:rPr>
        <w:tab/>
      </w:r>
      <w:r w:rsidRPr="009E7C5B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10C9F08B" w14:textId="77777777" w:rsidR="00272EE7" w:rsidRPr="009E7C5B" w:rsidRDefault="00360BBF" w:rsidP="009E7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C5B">
        <w:rPr>
          <w:rFonts w:ascii="Times New Roman" w:hAnsi="Times New Roman" w:cs="Times New Roman"/>
          <w:sz w:val="24"/>
          <w:szCs w:val="24"/>
        </w:rPr>
        <w:t>с</w:t>
      </w:r>
      <w:r w:rsidR="003C217D" w:rsidRPr="009E7C5B">
        <w:rPr>
          <w:rFonts w:ascii="Times New Roman" w:hAnsi="Times New Roman" w:cs="Times New Roman"/>
          <w:sz w:val="24"/>
          <w:szCs w:val="24"/>
        </w:rPr>
        <w:t xml:space="preserve"> </w:t>
      </w:r>
      <w:r w:rsidRPr="009E7C5B">
        <w:rPr>
          <w:rFonts w:ascii="Times New Roman" w:hAnsi="Times New Roman" w:cs="Times New Roman"/>
          <w:sz w:val="24"/>
          <w:szCs w:val="24"/>
        </w:rPr>
        <w:t>ограниченными</w:t>
      </w:r>
      <w:r w:rsidR="003C217D" w:rsidRPr="009E7C5B">
        <w:rPr>
          <w:rFonts w:ascii="Times New Roman" w:hAnsi="Times New Roman" w:cs="Times New Roman"/>
          <w:sz w:val="24"/>
          <w:szCs w:val="24"/>
        </w:rPr>
        <w:t xml:space="preserve"> </w:t>
      </w:r>
      <w:r w:rsidRPr="009E7C5B">
        <w:rPr>
          <w:rFonts w:ascii="Times New Roman" w:hAnsi="Times New Roman" w:cs="Times New Roman"/>
          <w:sz w:val="24"/>
          <w:szCs w:val="24"/>
        </w:rPr>
        <w:t>возможностями</w:t>
      </w:r>
      <w:r w:rsidR="003C217D" w:rsidRPr="009E7C5B">
        <w:rPr>
          <w:rFonts w:ascii="Times New Roman" w:hAnsi="Times New Roman" w:cs="Times New Roman"/>
          <w:sz w:val="24"/>
          <w:szCs w:val="24"/>
        </w:rPr>
        <w:t xml:space="preserve"> </w:t>
      </w:r>
      <w:r w:rsidRPr="009E7C5B">
        <w:rPr>
          <w:rFonts w:ascii="Times New Roman" w:hAnsi="Times New Roman" w:cs="Times New Roman"/>
          <w:sz w:val="24"/>
          <w:szCs w:val="24"/>
        </w:rPr>
        <w:t>здоровья»</w:t>
      </w:r>
      <w:r w:rsidR="003C217D" w:rsidRPr="009E7C5B">
        <w:rPr>
          <w:rFonts w:ascii="Times New Roman" w:hAnsi="Times New Roman" w:cs="Times New Roman"/>
          <w:sz w:val="24"/>
          <w:szCs w:val="24"/>
        </w:rPr>
        <w:t xml:space="preserve"> </w:t>
      </w:r>
      <w:r w:rsidR="003C217D" w:rsidRPr="009E7C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7C5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E7C5B">
        <w:rPr>
          <w:rFonts w:ascii="Times New Roman" w:hAnsi="Times New Roman" w:cs="Times New Roman"/>
          <w:b/>
          <w:bCs/>
          <w:sz w:val="24"/>
          <w:szCs w:val="24"/>
        </w:rPr>
        <w:tab/>
        <w:t>______________________________</w:t>
      </w:r>
    </w:p>
    <w:sectPr w:rsidR="00272EE7" w:rsidRPr="009E7C5B" w:rsidSect="009E7C5B">
      <w:pgSz w:w="11906" w:h="16838"/>
      <w:pgMar w:top="720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F3F4C"/>
    <w:multiLevelType w:val="multilevel"/>
    <w:tmpl w:val="FC06F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994661"/>
    <w:multiLevelType w:val="multilevel"/>
    <w:tmpl w:val="41524E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  <w:color w:val="000000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HAnsi" w:hint="default"/>
        <w:color w:val="000000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  <w:color w:val="000000"/>
        <w:sz w:val="2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  <w:color w:val="000000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  <w:color w:val="000000"/>
        <w:sz w:val="2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  <w:color w:val="00000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  <w:color w:val="00000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  <w:color w:val="000000"/>
        <w:sz w:val="22"/>
      </w:rPr>
    </w:lvl>
  </w:abstractNum>
  <w:abstractNum w:abstractNumId="2" w15:restartNumberingAfterBreak="0">
    <w:nsid w:val="44204B68"/>
    <w:multiLevelType w:val="hybridMultilevel"/>
    <w:tmpl w:val="42E231D2"/>
    <w:lvl w:ilvl="0" w:tplc="03F2C4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B6D4F"/>
    <w:multiLevelType w:val="hybridMultilevel"/>
    <w:tmpl w:val="4FAA816C"/>
    <w:lvl w:ilvl="0" w:tplc="03F2C4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151CB0"/>
    <w:multiLevelType w:val="hybridMultilevel"/>
    <w:tmpl w:val="891C7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313D2"/>
    <w:multiLevelType w:val="hybridMultilevel"/>
    <w:tmpl w:val="3636006C"/>
    <w:lvl w:ilvl="0" w:tplc="03F2C4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A77C8B"/>
    <w:multiLevelType w:val="hybridMultilevel"/>
    <w:tmpl w:val="4E3E075A"/>
    <w:lvl w:ilvl="0" w:tplc="03F2C47C">
      <w:start w:val="1"/>
      <w:numFmt w:val="bullet"/>
      <w:lvlText w:val="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7" w15:restartNumberingAfterBreak="0">
    <w:nsid w:val="63D05CB6"/>
    <w:multiLevelType w:val="hybridMultilevel"/>
    <w:tmpl w:val="EFAA161E"/>
    <w:lvl w:ilvl="0" w:tplc="0419000F">
      <w:start w:val="1"/>
      <w:numFmt w:val="decimal"/>
      <w:lvlText w:val="%1."/>
      <w:lvlJc w:val="left"/>
      <w:pPr>
        <w:ind w:left="763" w:hanging="360"/>
      </w:p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8" w15:restartNumberingAfterBreak="0">
    <w:nsid w:val="65900CFE"/>
    <w:multiLevelType w:val="hybridMultilevel"/>
    <w:tmpl w:val="07E2B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A948F8"/>
    <w:multiLevelType w:val="hybridMultilevel"/>
    <w:tmpl w:val="4F3C48DA"/>
    <w:lvl w:ilvl="0" w:tplc="0419000F">
      <w:start w:val="1"/>
      <w:numFmt w:val="decimal"/>
      <w:lvlText w:val="%1."/>
      <w:lvlJc w:val="left"/>
      <w:pPr>
        <w:ind w:left="763" w:hanging="360"/>
      </w:p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0" w15:restartNumberingAfterBreak="0">
    <w:nsid w:val="67C84174"/>
    <w:multiLevelType w:val="hybridMultilevel"/>
    <w:tmpl w:val="862CEAA0"/>
    <w:lvl w:ilvl="0" w:tplc="03F2C47C">
      <w:start w:val="1"/>
      <w:numFmt w:val="bullet"/>
      <w:lvlText w:val="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 w15:restartNumberingAfterBreak="0">
    <w:nsid w:val="7ADD3E3A"/>
    <w:multiLevelType w:val="hybridMultilevel"/>
    <w:tmpl w:val="05943744"/>
    <w:lvl w:ilvl="0" w:tplc="03F2C47C">
      <w:start w:val="1"/>
      <w:numFmt w:val="bullet"/>
      <w:lvlText w:val="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2" w15:restartNumberingAfterBreak="0">
    <w:nsid w:val="7F412871"/>
    <w:multiLevelType w:val="hybridMultilevel"/>
    <w:tmpl w:val="4F7EFF0E"/>
    <w:lvl w:ilvl="0" w:tplc="03F2C47C">
      <w:start w:val="1"/>
      <w:numFmt w:val="bullet"/>
      <w:lvlText w:val=""/>
      <w:lvlJc w:val="left"/>
      <w:pPr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num w:numId="1" w16cid:durableId="1874659287">
    <w:abstractNumId w:val="1"/>
  </w:num>
  <w:num w:numId="2" w16cid:durableId="1636132867">
    <w:abstractNumId w:val="0"/>
  </w:num>
  <w:num w:numId="3" w16cid:durableId="1694990221">
    <w:abstractNumId w:val="4"/>
  </w:num>
  <w:num w:numId="4" w16cid:durableId="1916089322">
    <w:abstractNumId w:val="8"/>
  </w:num>
  <w:num w:numId="5" w16cid:durableId="1309475250">
    <w:abstractNumId w:val="7"/>
  </w:num>
  <w:num w:numId="6" w16cid:durableId="1441073610">
    <w:abstractNumId w:val="9"/>
  </w:num>
  <w:num w:numId="7" w16cid:durableId="638649354">
    <w:abstractNumId w:val="5"/>
  </w:num>
  <w:num w:numId="8" w16cid:durableId="1990747503">
    <w:abstractNumId w:val="6"/>
  </w:num>
  <w:num w:numId="9" w16cid:durableId="2092700341">
    <w:abstractNumId w:val="11"/>
  </w:num>
  <w:num w:numId="10" w16cid:durableId="2082865201">
    <w:abstractNumId w:val="10"/>
  </w:num>
  <w:num w:numId="11" w16cid:durableId="1221744699">
    <w:abstractNumId w:val="3"/>
  </w:num>
  <w:num w:numId="12" w16cid:durableId="398595575">
    <w:abstractNumId w:val="12"/>
  </w:num>
  <w:num w:numId="13" w16cid:durableId="511727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2EE7"/>
    <w:rsid w:val="000C6714"/>
    <w:rsid w:val="001E7A2D"/>
    <w:rsid w:val="002618E1"/>
    <w:rsid w:val="00272EE7"/>
    <w:rsid w:val="00360BBF"/>
    <w:rsid w:val="003B5C05"/>
    <w:rsid w:val="003C217D"/>
    <w:rsid w:val="003D5548"/>
    <w:rsid w:val="003E4CBF"/>
    <w:rsid w:val="00411800"/>
    <w:rsid w:val="0041277B"/>
    <w:rsid w:val="00505545"/>
    <w:rsid w:val="005E4ADD"/>
    <w:rsid w:val="0064423B"/>
    <w:rsid w:val="006809F1"/>
    <w:rsid w:val="00743D44"/>
    <w:rsid w:val="007827D6"/>
    <w:rsid w:val="00797A5B"/>
    <w:rsid w:val="00802107"/>
    <w:rsid w:val="00873EA5"/>
    <w:rsid w:val="008B50E2"/>
    <w:rsid w:val="009719A0"/>
    <w:rsid w:val="009E7C5B"/>
    <w:rsid w:val="00A61DC2"/>
    <w:rsid w:val="00A65224"/>
    <w:rsid w:val="00AF584E"/>
    <w:rsid w:val="00B56697"/>
    <w:rsid w:val="00CE1118"/>
    <w:rsid w:val="00D505B7"/>
    <w:rsid w:val="00D53E6D"/>
    <w:rsid w:val="00DF6928"/>
    <w:rsid w:val="00E271A8"/>
    <w:rsid w:val="00EC0947"/>
    <w:rsid w:val="00ED19F3"/>
    <w:rsid w:val="00EE4335"/>
    <w:rsid w:val="00F902BC"/>
    <w:rsid w:val="00FD3B71"/>
    <w:rsid w:val="00FD4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87301"/>
  <w15:docId w15:val="{04466785-164C-4CC3-80BF-B6873847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72EE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72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53E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3E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8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Серик Ибраев</dc:creator>
  <cp:lastModifiedBy>Александра Ковалдина</cp:lastModifiedBy>
  <cp:revision>4</cp:revision>
  <cp:lastPrinted>2025-05-16T05:19:00Z</cp:lastPrinted>
  <dcterms:created xsi:type="dcterms:W3CDTF">2025-05-16T05:20:00Z</dcterms:created>
  <dcterms:modified xsi:type="dcterms:W3CDTF">2026-04-27T02:26:00Z</dcterms:modified>
</cp:coreProperties>
</file>